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2026/12/17~2026/12/18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2026/12/17~2026/12/18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2026/12/17~2026/12/18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